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443" w:rsidRPr="00897885" w:rsidRDefault="00897885">
      <w:pPr>
        <w:rPr>
          <w:b/>
        </w:rPr>
      </w:pPr>
      <w:r w:rsidRPr="00897885">
        <w:rPr>
          <w:b/>
        </w:rPr>
        <w:t>Name: __________________________________</w:t>
      </w:r>
      <w:r w:rsidRPr="00897885">
        <w:rPr>
          <w:b/>
        </w:rPr>
        <w:tab/>
      </w:r>
      <w:r w:rsidRPr="00897885">
        <w:rPr>
          <w:b/>
        </w:rPr>
        <w:tab/>
      </w:r>
      <w:r w:rsidRPr="00897885">
        <w:rPr>
          <w:b/>
        </w:rPr>
        <w:tab/>
      </w:r>
      <w:r w:rsidRPr="00897885">
        <w:rPr>
          <w:b/>
        </w:rPr>
        <w:tab/>
        <w:t>Date: _____________</w:t>
      </w:r>
    </w:p>
    <w:p w:rsidR="00897885" w:rsidRDefault="00897885">
      <w:pPr>
        <w:rPr>
          <w:b/>
        </w:rPr>
      </w:pPr>
      <w:r w:rsidRPr="00897885">
        <w:rPr>
          <w:b/>
        </w:rPr>
        <w:tab/>
      </w:r>
      <w:r w:rsidRPr="00897885">
        <w:rPr>
          <w:b/>
        </w:rPr>
        <w:tab/>
      </w:r>
      <w:r w:rsidRPr="00897885">
        <w:rPr>
          <w:b/>
        </w:rPr>
        <w:tab/>
      </w:r>
      <w:r w:rsidRPr="00897885">
        <w:rPr>
          <w:b/>
        </w:rPr>
        <w:tab/>
      </w:r>
      <w:r w:rsidRPr="00897885">
        <w:rPr>
          <w:b/>
        </w:rPr>
        <w:tab/>
      </w:r>
      <w:r w:rsidRPr="00897885">
        <w:rPr>
          <w:b/>
        </w:rPr>
        <w:tab/>
      </w:r>
      <w:r w:rsidRPr="00897885">
        <w:rPr>
          <w:b/>
        </w:rPr>
        <w:tab/>
      </w:r>
      <w:r w:rsidRPr="00897885">
        <w:rPr>
          <w:b/>
        </w:rPr>
        <w:tab/>
      </w:r>
      <w:r w:rsidRPr="00897885">
        <w:rPr>
          <w:b/>
        </w:rPr>
        <w:tab/>
      </w:r>
      <w:r w:rsidRPr="00897885">
        <w:rPr>
          <w:b/>
        </w:rPr>
        <w:tab/>
      </w:r>
      <w:r w:rsidRPr="00897885">
        <w:rPr>
          <w:b/>
          <w:i/>
        </w:rPr>
        <w:t xml:space="preserve">Night </w:t>
      </w:r>
      <w:r w:rsidRPr="00897885">
        <w:rPr>
          <w:b/>
        </w:rPr>
        <w:t>Extension Project</w:t>
      </w:r>
    </w:p>
    <w:p w:rsidR="00897885" w:rsidRPr="001F6E45" w:rsidRDefault="00897885">
      <w:r>
        <w:rPr>
          <w:b/>
        </w:rPr>
        <w:t xml:space="preserve">Directions: </w:t>
      </w:r>
      <w:r>
        <w:t xml:space="preserve">After you have written your </w:t>
      </w:r>
      <w:r w:rsidR="00A1480B">
        <w:t>research essay</w:t>
      </w:r>
      <w:r>
        <w:t>, you will choose one of the following extension projects t</w:t>
      </w:r>
      <w:r w:rsidR="00A1480B">
        <w:t>o enhance your understanding</w:t>
      </w:r>
      <w:r>
        <w:rPr>
          <w:i/>
        </w:rPr>
        <w:t xml:space="preserve">. </w:t>
      </w:r>
      <w:r w:rsidR="001F6E45">
        <w:rPr>
          <w:i/>
        </w:rPr>
        <w:t xml:space="preserve"> </w:t>
      </w:r>
      <w:r w:rsidR="00A1480B">
        <w:t>On all of the projects, you may work with ONE partner,</w:t>
      </w:r>
      <w:r w:rsidR="001F6E45">
        <w:t xml:space="preserve"> if you choose. </w:t>
      </w:r>
    </w:p>
    <w:p w:rsidR="00AC59BA" w:rsidRDefault="00AC59BA">
      <w:r>
        <w:t xml:space="preserve">1. Research a current situation in which human rights abuses are occurring and write a letter to an individual who can act on behalf of the being people being affected. The letter must be in proper business letter format and contain research from at least one source that is properly cited. </w:t>
      </w:r>
      <w:r w:rsidR="006D4878">
        <w:t xml:space="preserve">After you have revised your letter, you will need to turn in two copies of the letter, with an addressed envelope. Credit will not be given for letters that have not been revised. </w:t>
      </w:r>
    </w:p>
    <w:p w:rsidR="006D4878" w:rsidRDefault="00AC59BA" w:rsidP="00A1480B">
      <w:r>
        <w:t xml:space="preserve">2. Create a movie trailer for </w:t>
      </w:r>
      <w:r>
        <w:rPr>
          <w:i/>
        </w:rPr>
        <w:t xml:space="preserve">Night. </w:t>
      </w:r>
      <w:r>
        <w:t xml:space="preserve"> You may work with one partner.  Your trailer must look like a movie trailer. That means it should contain a narrator, text, a summary of the movie, and literary elements. Remember the goal of a trailer is to get people to go and see the movie. There are examples available. </w:t>
      </w:r>
    </w:p>
    <w:p w:rsidR="006D4878" w:rsidRPr="006D4878" w:rsidRDefault="00A1480B" w:rsidP="00AC59BA">
      <w:pPr>
        <w:spacing w:after="0" w:line="240" w:lineRule="auto"/>
        <w:rPr>
          <w:b/>
        </w:rPr>
      </w:pPr>
      <w:r>
        <w:t>3</w:t>
      </w:r>
      <w:bookmarkStart w:id="0" w:name="_GoBack"/>
      <w:bookmarkEnd w:id="0"/>
      <w:r w:rsidR="006D4878">
        <w:t xml:space="preserve">. There are many poems about the holocaust. You may write an essay in which you analyze a poem, or several poems that share the holocaust as their topic. You would need to develop a thesis regarding the poems and utilize literary elements in your discussion of the poems. </w:t>
      </w:r>
    </w:p>
    <w:p w:rsidR="00AC59BA" w:rsidRDefault="00AC59BA" w:rsidP="00AC59BA">
      <w:pPr>
        <w:spacing w:after="0" w:line="240" w:lineRule="auto"/>
      </w:pPr>
    </w:p>
    <w:p w:rsidR="00AC59BA" w:rsidRDefault="00AC59BA" w:rsidP="00AC59BA">
      <w:pPr>
        <w:spacing w:after="0" w:line="240" w:lineRule="auto"/>
      </w:pPr>
    </w:p>
    <w:p w:rsidR="006D4878" w:rsidRDefault="006D4878" w:rsidP="00AC59BA">
      <w:pPr>
        <w:spacing w:after="0" w:line="240" w:lineRule="auto"/>
        <w:rPr>
          <w:b/>
        </w:rPr>
      </w:pPr>
      <w:r>
        <w:rPr>
          <w:b/>
        </w:rPr>
        <w:t xml:space="preserve">After you determine which project you will complete, I will supply you with a rubric for the assignment. </w:t>
      </w:r>
    </w:p>
    <w:p w:rsidR="006D4878" w:rsidRPr="006D4878" w:rsidRDefault="006D4878" w:rsidP="00AC59BA">
      <w:pPr>
        <w:spacing w:after="0" w:line="240" w:lineRule="auto"/>
        <w:rPr>
          <w:b/>
        </w:rPr>
      </w:pPr>
    </w:p>
    <w:p w:rsidR="006D4878" w:rsidRPr="00D0067C" w:rsidRDefault="00D0067C" w:rsidP="00AC59BA">
      <w:pPr>
        <w:spacing w:after="0" w:line="240" w:lineRule="auto"/>
        <w:rPr>
          <w:b/>
        </w:rPr>
      </w:pPr>
      <w:r>
        <w:rPr>
          <w:b/>
        </w:rPr>
        <w:t xml:space="preserve">All students will share their projects with the class and will receive a grade for their presentation. </w:t>
      </w:r>
    </w:p>
    <w:p w:rsidR="00AC59BA" w:rsidRPr="00AC59BA" w:rsidRDefault="00AC59BA"/>
    <w:sectPr w:rsidR="00AC59BA" w:rsidRPr="00AC59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85"/>
    <w:rsid w:val="001F6E45"/>
    <w:rsid w:val="00665443"/>
    <w:rsid w:val="006D4878"/>
    <w:rsid w:val="00897885"/>
    <w:rsid w:val="00A1480B"/>
    <w:rsid w:val="00AC59BA"/>
    <w:rsid w:val="00D006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236</Words>
  <Characters>1350</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Your Company</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Gillman</dc:creator>
  <cp:lastModifiedBy>Kelly Lannutti</cp:lastModifiedBy>
  <cp:revision>2</cp:revision>
  <cp:lastPrinted>2012-01-24T14:55:00Z</cp:lastPrinted>
  <dcterms:created xsi:type="dcterms:W3CDTF">2015-02-12T13:01:00Z</dcterms:created>
  <dcterms:modified xsi:type="dcterms:W3CDTF">2015-02-12T13:01:00Z</dcterms:modified>
</cp:coreProperties>
</file>